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2166"/>
        <w:gridCol w:w="2507"/>
        <w:gridCol w:w="2410"/>
        <w:gridCol w:w="2410"/>
        <w:gridCol w:w="2551"/>
        <w:gridCol w:w="1559"/>
      </w:tblGrid>
      <w:tr w:rsidR="00E35F83" w:rsidTr="009E088F">
        <w:tc>
          <w:tcPr>
            <w:tcW w:w="13603" w:type="dxa"/>
            <w:gridSpan w:val="6"/>
          </w:tcPr>
          <w:p w:rsidR="00E35F83" w:rsidRPr="00E35F83" w:rsidRDefault="00E35F83" w:rsidP="00E35F83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E35F83">
              <w:rPr>
                <w:rFonts w:ascii="Garamond" w:hAnsi="Garamond"/>
                <w:b/>
                <w:sz w:val="28"/>
              </w:rPr>
              <w:t xml:space="preserve">Agenda Del Mes De </w:t>
            </w:r>
            <w:proofErr w:type="gramStart"/>
            <w:r w:rsidRPr="00E35F83">
              <w:rPr>
                <w:rFonts w:ascii="Garamond" w:hAnsi="Garamond"/>
                <w:b/>
                <w:sz w:val="28"/>
              </w:rPr>
              <w:t>Mayo</w:t>
            </w:r>
            <w:proofErr w:type="gramEnd"/>
            <w:r w:rsidRPr="00E35F83">
              <w:rPr>
                <w:rFonts w:ascii="Garamond" w:hAnsi="Garamond"/>
                <w:b/>
                <w:sz w:val="28"/>
              </w:rPr>
              <w:t xml:space="preserve"> De 2019</w:t>
            </w:r>
          </w:p>
          <w:p w:rsidR="00E35F83" w:rsidRPr="00E35F83" w:rsidRDefault="00E35F83" w:rsidP="00E35F83">
            <w:pPr>
              <w:jc w:val="center"/>
              <w:rPr>
                <w:b/>
                <w:sz w:val="28"/>
              </w:rPr>
            </w:pPr>
            <w:r w:rsidRPr="00E35F83">
              <w:rPr>
                <w:rFonts w:ascii="Garamond" w:hAnsi="Garamond"/>
                <w:b/>
                <w:sz w:val="28"/>
              </w:rPr>
              <w:t>Inspección De Ganadera</w:t>
            </w:r>
          </w:p>
        </w:tc>
      </w:tr>
      <w:tr w:rsidR="006B1796" w:rsidTr="009E088F">
        <w:tc>
          <w:tcPr>
            <w:tcW w:w="2166" w:type="dxa"/>
          </w:tcPr>
          <w:p w:rsidR="006B1796" w:rsidRDefault="006B1796" w:rsidP="00F327F0">
            <w:pPr>
              <w:ind w:firstLine="708"/>
            </w:pPr>
          </w:p>
        </w:tc>
        <w:tc>
          <w:tcPr>
            <w:tcW w:w="2507" w:type="dxa"/>
          </w:tcPr>
          <w:p w:rsidR="006B1796" w:rsidRDefault="006B1796"/>
        </w:tc>
        <w:tc>
          <w:tcPr>
            <w:tcW w:w="2410" w:type="dxa"/>
          </w:tcPr>
          <w:p w:rsidR="006B1796" w:rsidRPr="00E35F83" w:rsidRDefault="00611DA4">
            <w:pPr>
              <w:rPr>
                <w:b/>
                <w:sz w:val="28"/>
              </w:rPr>
            </w:pPr>
            <w:r w:rsidRPr="00E35F83">
              <w:rPr>
                <w:b/>
                <w:sz w:val="28"/>
              </w:rPr>
              <w:t>Miércoles</w:t>
            </w:r>
            <w:r w:rsidR="006B1796" w:rsidRPr="00E35F83">
              <w:rPr>
                <w:b/>
                <w:sz w:val="28"/>
              </w:rPr>
              <w:t xml:space="preserve"> 01</w:t>
            </w:r>
          </w:p>
        </w:tc>
        <w:tc>
          <w:tcPr>
            <w:tcW w:w="2410" w:type="dxa"/>
          </w:tcPr>
          <w:p w:rsidR="006B1796" w:rsidRPr="00E35F83" w:rsidRDefault="006B1796">
            <w:pPr>
              <w:rPr>
                <w:b/>
                <w:sz w:val="28"/>
              </w:rPr>
            </w:pPr>
            <w:r w:rsidRPr="00E35F83">
              <w:rPr>
                <w:b/>
                <w:sz w:val="28"/>
              </w:rPr>
              <w:t>Jueves 02</w:t>
            </w:r>
          </w:p>
        </w:tc>
        <w:tc>
          <w:tcPr>
            <w:tcW w:w="2551" w:type="dxa"/>
          </w:tcPr>
          <w:p w:rsidR="006B1796" w:rsidRPr="00E35F83" w:rsidRDefault="006B1796" w:rsidP="006B1796">
            <w:pPr>
              <w:jc w:val="center"/>
              <w:rPr>
                <w:b/>
                <w:sz w:val="28"/>
              </w:rPr>
            </w:pPr>
            <w:r w:rsidRPr="00E35F83">
              <w:rPr>
                <w:b/>
                <w:sz w:val="28"/>
              </w:rPr>
              <w:t>Viernes 03</w:t>
            </w:r>
          </w:p>
        </w:tc>
        <w:tc>
          <w:tcPr>
            <w:tcW w:w="1559" w:type="dxa"/>
          </w:tcPr>
          <w:p w:rsidR="006B1796" w:rsidRPr="00E35F83" w:rsidRDefault="006B1796">
            <w:pPr>
              <w:rPr>
                <w:b/>
                <w:sz w:val="28"/>
              </w:rPr>
            </w:pPr>
          </w:p>
        </w:tc>
      </w:tr>
      <w:tr w:rsidR="006B1796" w:rsidTr="009E088F">
        <w:tc>
          <w:tcPr>
            <w:tcW w:w="2166" w:type="dxa"/>
          </w:tcPr>
          <w:p w:rsidR="006B1796" w:rsidRDefault="006B1796"/>
        </w:tc>
        <w:tc>
          <w:tcPr>
            <w:tcW w:w="2507" w:type="dxa"/>
          </w:tcPr>
          <w:p w:rsidR="006B1796" w:rsidRDefault="006B1796"/>
        </w:tc>
        <w:tc>
          <w:tcPr>
            <w:tcW w:w="2410" w:type="dxa"/>
          </w:tcPr>
          <w:p w:rsidR="006B1796" w:rsidRDefault="00F327F0" w:rsidP="00F327F0">
            <w:pPr>
              <w:jc w:val="both"/>
            </w:pPr>
            <w:r>
              <w:t xml:space="preserve">Atención a productores que vienen actualizar su UPP. </w:t>
            </w:r>
          </w:p>
          <w:p w:rsidR="00F327F0" w:rsidRDefault="00F327F0" w:rsidP="00F327F0">
            <w:pPr>
              <w:jc w:val="both"/>
            </w:pPr>
            <w:r>
              <w:t>Elaboración de constancias a varios productores.</w:t>
            </w:r>
          </w:p>
          <w:p w:rsidR="00F327F0" w:rsidRDefault="00F327F0" w:rsidP="00F327F0">
            <w:pPr>
              <w:jc w:val="both"/>
            </w:pPr>
            <w:r>
              <w:t>Brindar apoyo a productores que vienen al medicamento.</w:t>
            </w:r>
          </w:p>
          <w:p w:rsidR="00F327F0" w:rsidRDefault="00F327F0"/>
        </w:tc>
        <w:tc>
          <w:tcPr>
            <w:tcW w:w="2410" w:type="dxa"/>
          </w:tcPr>
          <w:p w:rsidR="006B1796" w:rsidRDefault="00F327F0">
            <w:r>
              <w:t>Apoyar a productores que vienen a solicitar información de sus patentes.</w:t>
            </w:r>
          </w:p>
          <w:p w:rsidR="00F327F0" w:rsidRDefault="00F327F0">
            <w:r>
              <w:t>Entregar varios trámites al supervisor regional de productores.</w:t>
            </w:r>
          </w:p>
          <w:p w:rsidR="00F327F0" w:rsidRDefault="00F327F0">
            <w:r>
              <w:t>Elaboración de tramites  de nuevas patentes.</w:t>
            </w:r>
          </w:p>
        </w:tc>
        <w:tc>
          <w:tcPr>
            <w:tcW w:w="2551" w:type="dxa"/>
          </w:tcPr>
          <w:p w:rsidR="006B1796" w:rsidRDefault="00F327F0">
            <w:r>
              <w:t>Atención a productores.</w:t>
            </w:r>
          </w:p>
          <w:p w:rsidR="00F327F0" w:rsidRDefault="00F327F0"/>
        </w:tc>
        <w:tc>
          <w:tcPr>
            <w:tcW w:w="1559" w:type="dxa"/>
          </w:tcPr>
          <w:p w:rsidR="006B1796" w:rsidRDefault="006B1796"/>
        </w:tc>
      </w:tr>
      <w:tr w:rsidR="006B1796" w:rsidTr="009E088F">
        <w:tc>
          <w:tcPr>
            <w:tcW w:w="2166" w:type="dxa"/>
          </w:tcPr>
          <w:p w:rsidR="006B1796" w:rsidRPr="00E35F83" w:rsidRDefault="006B1796" w:rsidP="00611DA4">
            <w:pPr>
              <w:rPr>
                <w:rFonts w:ascii="Garamond" w:hAnsi="Garamond"/>
                <w:b/>
                <w:sz w:val="24"/>
              </w:rPr>
            </w:pPr>
            <w:r w:rsidRPr="00E35F83">
              <w:rPr>
                <w:rFonts w:ascii="Garamond" w:hAnsi="Garamond"/>
                <w:b/>
                <w:sz w:val="24"/>
              </w:rPr>
              <w:t xml:space="preserve">Lunes 06 </w:t>
            </w:r>
          </w:p>
        </w:tc>
        <w:tc>
          <w:tcPr>
            <w:tcW w:w="2507" w:type="dxa"/>
          </w:tcPr>
          <w:p w:rsidR="006B1796" w:rsidRPr="00E35F83" w:rsidRDefault="006B1796" w:rsidP="006B1796">
            <w:pPr>
              <w:rPr>
                <w:rFonts w:ascii="Garamond" w:hAnsi="Garamond"/>
                <w:b/>
                <w:sz w:val="24"/>
              </w:rPr>
            </w:pPr>
            <w:r w:rsidRPr="00E35F83">
              <w:rPr>
                <w:rFonts w:ascii="Garamond" w:hAnsi="Garamond"/>
                <w:b/>
                <w:sz w:val="24"/>
              </w:rPr>
              <w:t xml:space="preserve">Martes 07 </w:t>
            </w:r>
          </w:p>
        </w:tc>
        <w:tc>
          <w:tcPr>
            <w:tcW w:w="2410" w:type="dxa"/>
          </w:tcPr>
          <w:p w:rsidR="006B1796" w:rsidRPr="00E35F83" w:rsidRDefault="00611DA4" w:rsidP="006B1796">
            <w:pPr>
              <w:rPr>
                <w:rFonts w:ascii="Garamond" w:hAnsi="Garamond"/>
                <w:b/>
                <w:sz w:val="24"/>
              </w:rPr>
            </w:pPr>
            <w:r w:rsidRPr="00E35F83">
              <w:rPr>
                <w:rFonts w:ascii="Garamond" w:hAnsi="Garamond"/>
                <w:b/>
                <w:sz w:val="24"/>
              </w:rPr>
              <w:t>Miércoles</w:t>
            </w:r>
            <w:r w:rsidR="006B1796" w:rsidRPr="00E35F83">
              <w:rPr>
                <w:rFonts w:ascii="Garamond" w:hAnsi="Garamond"/>
                <w:b/>
                <w:sz w:val="24"/>
              </w:rPr>
              <w:t xml:space="preserve"> 08</w:t>
            </w:r>
          </w:p>
        </w:tc>
        <w:tc>
          <w:tcPr>
            <w:tcW w:w="2410" w:type="dxa"/>
          </w:tcPr>
          <w:p w:rsidR="006B1796" w:rsidRPr="00E35F83" w:rsidRDefault="006B1796" w:rsidP="006B1796">
            <w:pPr>
              <w:rPr>
                <w:rFonts w:ascii="Garamond" w:hAnsi="Garamond"/>
                <w:b/>
                <w:sz w:val="24"/>
              </w:rPr>
            </w:pPr>
            <w:r w:rsidRPr="00E35F83">
              <w:rPr>
                <w:rFonts w:ascii="Garamond" w:hAnsi="Garamond"/>
                <w:b/>
                <w:sz w:val="24"/>
              </w:rPr>
              <w:t>Jueves 09</w:t>
            </w:r>
          </w:p>
        </w:tc>
        <w:tc>
          <w:tcPr>
            <w:tcW w:w="2551" w:type="dxa"/>
          </w:tcPr>
          <w:p w:rsidR="006B1796" w:rsidRPr="00E35F83" w:rsidRDefault="006B1796" w:rsidP="006B179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E35F83">
              <w:rPr>
                <w:rFonts w:ascii="Garamond" w:hAnsi="Garamond"/>
                <w:b/>
                <w:sz w:val="24"/>
              </w:rPr>
              <w:t xml:space="preserve">Viernes </w:t>
            </w:r>
            <w:r w:rsidRPr="00E35F83">
              <w:rPr>
                <w:rFonts w:ascii="Garamond" w:hAnsi="Garamond"/>
                <w:b/>
                <w:sz w:val="24"/>
              </w:rPr>
              <w:t>10</w:t>
            </w:r>
          </w:p>
        </w:tc>
        <w:tc>
          <w:tcPr>
            <w:tcW w:w="1559" w:type="dxa"/>
          </w:tcPr>
          <w:p w:rsidR="006B1796" w:rsidRPr="00E35F83" w:rsidRDefault="00F327F0" w:rsidP="006B1796">
            <w:pPr>
              <w:rPr>
                <w:rFonts w:ascii="Garamond" w:hAnsi="Garamond"/>
                <w:b/>
                <w:sz w:val="24"/>
              </w:rPr>
            </w:pPr>
            <w:r w:rsidRPr="00E35F83">
              <w:rPr>
                <w:rFonts w:ascii="Garamond" w:hAnsi="Garamond"/>
                <w:b/>
                <w:sz w:val="24"/>
              </w:rPr>
              <w:t>Sábado 11</w:t>
            </w:r>
          </w:p>
        </w:tc>
      </w:tr>
      <w:tr w:rsidR="006B1796" w:rsidTr="009E088F">
        <w:tc>
          <w:tcPr>
            <w:tcW w:w="2166" w:type="dxa"/>
          </w:tcPr>
          <w:p w:rsidR="006B1796" w:rsidRDefault="00B22DCB" w:rsidP="006B1796">
            <w:r>
              <w:t>Reunión</w:t>
            </w:r>
            <w:r w:rsidR="00F327F0">
              <w:t xml:space="preserve"> con el </w:t>
            </w:r>
            <w:r>
              <w:t>síndico</w:t>
            </w:r>
            <w:r w:rsidR="00F327F0">
              <w:t xml:space="preserve"> del H. Ayuntamiento </w:t>
            </w:r>
            <w:r>
              <w:t>revisión de varios pendientes.</w:t>
            </w:r>
          </w:p>
          <w:p w:rsidR="00B22DCB" w:rsidRDefault="00B22DCB" w:rsidP="006B1796">
            <w:r>
              <w:t>Elaboración de alta de patentes a productores.</w:t>
            </w:r>
          </w:p>
          <w:p w:rsidR="00B22DCB" w:rsidRDefault="00B22DCB" w:rsidP="006B1796">
            <w:r>
              <w:t xml:space="preserve">Visita a campo </w:t>
            </w:r>
            <w:r w:rsidR="003D060E">
              <w:t xml:space="preserve">a verificar linderos de cercas de alambres de productores. </w:t>
            </w:r>
          </w:p>
        </w:tc>
        <w:tc>
          <w:tcPr>
            <w:tcW w:w="2507" w:type="dxa"/>
          </w:tcPr>
          <w:p w:rsidR="006B1796" w:rsidRDefault="00162155" w:rsidP="006B1796">
            <w:r>
              <w:t>Elaboración de varios oficios a productores y personal del H. Ayuntamiento.</w:t>
            </w:r>
          </w:p>
          <w:p w:rsidR="00162155" w:rsidRDefault="00162155" w:rsidP="006B1796">
            <w:r>
              <w:t>Salida al trigo del alteña  a verificar  en campo  vacas que están registradas en el sistema como machos y elaborar constancia de aclaraciones.</w:t>
            </w:r>
          </w:p>
        </w:tc>
        <w:tc>
          <w:tcPr>
            <w:tcW w:w="2410" w:type="dxa"/>
          </w:tcPr>
          <w:p w:rsidR="006B1796" w:rsidRDefault="009E088F" w:rsidP="006B1796">
            <w:r>
              <w:t>Elaboración</w:t>
            </w:r>
            <w:r w:rsidR="00162155">
              <w:t xml:space="preserve"> de informes correspondientes </w:t>
            </w:r>
            <w:r>
              <w:t xml:space="preserve">al mes de abril de guías de traslados a los diferentes municipios. Mandar información a todos los agentes del municipio   acerca de pláticas relacionadas para el control de garrapatas de los bovinos de productores. </w:t>
            </w:r>
          </w:p>
        </w:tc>
        <w:tc>
          <w:tcPr>
            <w:tcW w:w="2410" w:type="dxa"/>
          </w:tcPr>
          <w:p w:rsidR="006B1796" w:rsidRDefault="009E088F" w:rsidP="006B1796">
            <w:r>
              <w:t xml:space="preserve">Atención a productores que vienen actualizar su UPP. </w:t>
            </w:r>
          </w:p>
          <w:p w:rsidR="009E088F" w:rsidRDefault="009E088F" w:rsidP="006B1796">
            <w:r>
              <w:t>Archivar ordenes de sacrificios de los diferentes matanceros.</w:t>
            </w:r>
          </w:p>
          <w:p w:rsidR="009E088F" w:rsidRDefault="009E088F" w:rsidP="006B1796">
            <w:r>
              <w:t xml:space="preserve">Brindar información a productores que vienen a preguntar por sus patentes. </w:t>
            </w:r>
          </w:p>
          <w:p w:rsidR="009E088F" w:rsidRDefault="009E088F" w:rsidP="006B1796"/>
        </w:tc>
        <w:tc>
          <w:tcPr>
            <w:tcW w:w="2551" w:type="dxa"/>
          </w:tcPr>
          <w:p w:rsidR="006B1796" w:rsidRDefault="009E088F" w:rsidP="006B1796">
            <w:r>
              <w:t xml:space="preserve">Elaborar escrito a productores que vienen hacer traslado de patentes. </w:t>
            </w:r>
          </w:p>
          <w:p w:rsidR="009E088F" w:rsidRDefault="00C0609C" w:rsidP="006B1796">
            <w:proofErr w:type="spellStart"/>
            <w:r>
              <w:t>Atencion</w:t>
            </w:r>
            <w:proofErr w:type="spellEnd"/>
            <w:r>
              <w:t xml:space="preserve"> a productores que viene  a solicitar medicamento  a la asociación ganadera  local.(A.G.C).</w:t>
            </w:r>
          </w:p>
        </w:tc>
        <w:tc>
          <w:tcPr>
            <w:tcW w:w="1559" w:type="dxa"/>
          </w:tcPr>
          <w:p w:rsidR="006B1796" w:rsidRPr="00C0609C" w:rsidRDefault="00C0609C" w:rsidP="00C0609C">
            <w:r>
              <w:t xml:space="preserve">Identificación  de bovinos  que andan por la carretera  crucero de </w:t>
            </w:r>
            <w:proofErr w:type="spellStart"/>
            <w:r>
              <w:t>Soyatlan</w:t>
            </w:r>
            <w:proofErr w:type="spellEnd"/>
            <w:r>
              <w:t xml:space="preserve">  al crucero de la Yerbabuena.</w:t>
            </w:r>
          </w:p>
        </w:tc>
      </w:tr>
      <w:tr w:rsidR="00611DA4" w:rsidTr="009E088F">
        <w:tc>
          <w:tcPr>
            <w:tcW w:w="2166" w:type="dxa"/>
          </w:tcPr>
          <w:p w:rsidR="00611DA4" w:rsidRPr="00E35F83" w:rsidRDefault="00611DA4" w:rsidP="00611DA4">
            <w:pPr>
              <w:rPr>
                <w:rFonts w:ascii="Garamond" w:hAnsi="Garamond"/>
                <w:b/>
                <w:sz w:val="24"/>
              </w:rPr>
            </w:pPr>
            <w:r w:rsidRPr="00E35F83">
              <w:rPr>
                <w:rFonts w:ascii="Garamond" w:hAnsi="Garamond"/>
                <w:b/>
                <w:sz w:val="24"/>
              </w:rPr>
              <w:t xml:space="preserve">Lunes </w:t>
            </w:r>
            <w:r w:rsidRPr="00E35F83">
              <w:rPr>
                <w:rFonts w:ascii="Garamond" w:hAnsi="Garamond"/>
                <w:b/>
                <w:sz w:val="24"/>
              </w:rPr>
              <w:t xml:space="preserve"> </w:t>
            </w:r>
            <w:r w:rsidRPr="00E35F83">
              <w:rPr>
                <w:rFonts w:ascii="Garamond" w:hAnsi="Garamond"/>
                <w:b/>
                <w:sz w:val="24"/>
              </w:rPr>
              <w:t>13</w:t>
            </w:r>
          </w:p>
        </w:tc>
        <w:tc>
          <w:tcPr>
            <w:tcW w:w="2507" w:type="dxa"/>
          </w:tcPr>
          <w:p w:rsidR="00611DA4" w:rsidRPr="00E35F83" w:rsidRDefault="00611DA4" w:rsidP="00611DA4">
            <w:pPr>
              <w:rPr>
                <w:rFonts w:ascii="Garamond" w:hAnsi="Garamond"/>
                <w:b/>
                <w:sz w:val="24"/>
              </w:rPr>
            </w:pPr>
            <w:r w:rsidRPr="00E35F83">
              <w:rPr>
                <w:rFonts w:ascii="Garamond" w:hAnsi="Garamond"/>
                <w:b/>
                <w:sz w:val="24"/>
              </w:rPr>
              <w:t>M</w:t>
            </w:r>
            <w:r w:rsidR="00F327F0" w:rsidRPr="00E35F83">
              <w:rPr>
                <w:rFonts w:ascii="Garamond" w:hAnsi="Garamond"/>
                <w:b/>
                <w:sz w:val="24"/>
              </w:rPr>
              <w:t>artes 14</w:t>
            </w:r>
          </w:p>
        </w:tc>
        <w:tc>
          <w:tcPr>
            <w:tcW w:w="2410" w:type="dxa"/>
          </w:tcPr>
          <w:p w:rsidR="00611DA4" w:rsidRPr="00E35F83" w:rsidRDefault="00611DA4" w:rsidP="00611DA4">
            <w:pPr>
              <w:rPr>
                <w:rFonts w:ascii="Garamond" w:hAnsi="Garamond"/>
                <w:b/>
                <w:sz w:val="24"/>
              </w:rPr>
            </w:pPr>
            <w:r w:rsidRPr="00E35F83">
              <w:rPr>
                <w:rFonts w:ascii="Garamond" w:hAnsi="Garamond"/>
                <w:b/>
                <w:sz w:val="24"/>
              </w:rPr>
              <w:t>Miércoles</w:t>
            </w:r>
            <w:r w:rsidR="00F327F0" w:rsidRPr="00E35F83">
              <w:rPr>
                <w:rFonts w:ascii="Garamond" w:hAnsi="Garamond"/>
                <w:b/>
                <w:sz w:val="24"/>
              </w:rPr>
              <w:t xml:space="preserve"> 15</w:t>
            </w:r>
          </w:p>
        </w:tc>
        <w:tc>
          <w:tcPr>
            <w:tcW w:w="2410" w:type="dxa"/>
          </w:tcPr>
          <w:p w:rsidR="00611DA4" w:rsidRPr="00E35F83" w:rsidRDefault="00F327F0" w:rsidP="00611DA4">
            <w:pPr>
              <w:rPr>
                <w:rFonts w:ascii="Garamond" w:hAnsi="Garamond"/>
                <w:b/>
                <w:sz w:val="24"/>
              </w:rPr>
            </w:pPr>
            <w:r w:rsidRPr="00E35F83">
              <w:rPr>
                <w:rFonts w:ascii="Garamond" w:hAnsi="Garamond"/>
                <w:b/>
                <w:sz w:val="24"/>
              </w:rPr>
              <w:t>Jueves 16</w:t>
            </w:r>
          </w:p>
        </w:tc>
        <w:tc>
          <w:tcPr>
            <w:tcW w:w="2551" w:type="dxa"/>
          </w:tcPr>
          <w:p w:rsidR="00611DA4" w:rsidRPr="00E35F83" w:rsidRDefault="00611DA4" w:rsidP="00611DA4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E35F83">
              <w:rPr>
                <w:rFonts w:ascii="Garamond" w:hAnsi="Garamond"/>
                <w:b/>
                <w:sz w:val="24"/>
              </w:rPr>
              <w:t>Viernes 1</w:t>
            </w:r>
            <w:r w:rsidR="00F327F0" w:rsidRPr="00E35F83">
              <w:rPr>
                <w:rFonts w:ascii="Garamond" w:hAnsi="Garamond"/>
                <w:b/>
                <w:sz w:val="24"/>
              </w:rPr>
              <w:t>7</w:t>
            </w:r>
          </w:p>
        </w:tc>
        <w:tc>
          <w:tcPr>
            <w:tcW w:w="1559" w:type="dxa"/>
          </w:tcPr>
          <w:p w:rsidR="00611DA4" w:rsidRDefault="00611DA4" w:rsidP="00611DA4"/>
        </w:tc>
      </w:tr>
      <w:tr w:rsidR="00611DA4" w:rsidTr="009E088F">
        <w:tc>
          <w:tcPr>
            <w:tcW w:w="2166" w:type="dxa"/>
          </w:tcPr>
          <w:p w:rsidR="00611DA4" w:rsidRDefault="003D060E" w:rsidP="00611DA4">
            <w:r>
              <w:t>Elaboración de órdenes de sacrificios de varios matanceros.</w:t>
            </w:r>
          </w:p>
          <w:p w:rsidR="003D060E" w:rsidRDefault="003D060E" w:rsidP="00611DA4">
            <w:r>
              <w:t xml:space="preserve">Coordinación con el instituto federal para realizar varias actividades con productores. </w:t>
            </w:r>
          </w:p>
          <w:p w:rsidR="003D060E" w:rsidRDefault="003D060E" w:rsidP="00611DA4">
            <w:r>
              <w:t>Pedir información en SADER de varios  Trámites Pendientes de Productores.</w:t>
            </w:r>
          </w:p>
        </w:tc>
        <w:tc>
          <w:tcPr>
            <w:tcW w:w="2507" w:type="dxa"/>
          </w:tcPr>
          <w:p w:rsidR="00611DA4" w:rsidRDefault="00E35F83" w:rsidP="00611DA4">
            <w:r w:rsidRPr="00E35F83">
              <w:t>Reunión de la casa de la cultura. Platica acerca del control de garrapatas para sus bovinos.</w:t>
            </w:r>
          </w:p>
        </w:tc>
        <w:tc>
          <w:tcPr>
            <w:tcW w:w="2410" w:type="dxa"/>
          </w:tcPr>
          <w:p w:rsidR="00611DA4" w:rsidRDefault="00E35F83" w:rsidP="00611DA4">
            <w:r>
              <w:t xml:space="preserve">Salida al agostadero a revisar bovinos y posteriormente elaborar constancia correspondiente. </w:t>
            </w:r>
          </w:p>
        </w:tc>
        <w:tc>
          <w:tcPr>
            <w:tcW w:w="2410" w:type="dxa"/>
          </w:tcPr>
          <w:p w:rsidR="00611DA4" w:rsidRDefault="00E35F83" w:rsidP="00611DA4">
            <w:r>
              <w:t xml:space="preserve">Atención a productores que vienen a solicitar medicamento a la A.G.C.  </w:t>
            </w:r>
          </w:p>
          <w:p w:rsidR="00E35F83" w:rsidRDefault="00E35F83" w:rsidP="00611DA4">
            <w:r>
              <w:t>Elaboración de actas circunstanciales de hechos de producción.</w:t>
            </w:r>
          </w:p>
        </w:tc>
        <w:tc>
          <w:tcPr>
            <w:tcW w:w="2551" w:type="dxa"/>
          </w:tcPr>
          <w:p w:rsidR="00611DA4" w:rsidRDefault="00E35F83" w:rsidP="00611DA4">
            <w:r>
              <w:t xml:space="preserve">Elaboración escrita a productores que vienen hacer traslados de patentes. </w:t>
            </w:r>
          </w:p>
          <w:p w:rsidR="00E35F83" w:rsidRDefault="00E35F83" w:rsidP="00611DA4">
            <w:r>
              <w:t>Atención a productores que vienen actualizar su UPP.</w:t>
            </w:r>
          </w:p>
          <w:p w:rsidR="00E35F83" w:rsidRDefault="00E35F83" w:rsidP="00611DA4">
            <w:r>
              <w:t xml:space="preserve">Elaboración de varios oficios. </w:t>
            </w:r>
          </w:p>
          <w:p w:rsidR="00E35F83" w:rsidRDefault="00E35F83" w:rsidP="00611DA4"/>
        </w:tc>
        <w:tc>
          <w:tcPr>
            <w:tcW w:w="1559" w:type="dxa"/>
          </w:tcPr>
          <w:p w:rsidR="00611DA4" w:rsidRDefault="00611DA4" w:rsidP="00611DA4"/>
        </w:tc>
      </w:tr>
      <w:tr w:rsidR="00611DA4" w:rsidTr="009E088F">
        <w:tc>
          <w:tcPr>
            <w:tcW w:w="2166" w:type="dxa"/>
          </w:tcPr>
          <w:p w:rsidR="00611DA4" w:rsidRPr="00E35F83" w:rsidRDefault="00611DA4" w:rsidP="00611DA4">
            <w:pPr>
              <w:rPr>
                <w:rFonts w:ascii="Garamond" w:hAnsi="Garamond"/>
                <w:b/>
                <w:sz w:val="24"/>
              </w:rPr>
            </w:pPr>
            <w:r w:rsidRPr="00E35F83">
              <w:rPr>
                <w:rFonts w:ascii="Garamond" w:hAnsi="Garamond"/>
                <w:b/>
                <w:sz w:val="24"/>
              </w:rPr>
              <w:lastRenderedPageBreak/>
              <w:t xml:space="preserve">Lunes </w:t>
            </w:r>
            <w:r w:rsidRPr="00E35F83">
              <w:rPr>
                <w:rFonts w:ascii="Garamond" w:hAnsi="Garamond"/>
                <w:b/>
                <w:sz w:val="24"/>
              </w:rPr>
              <w:t>20</w:t>
            </w:r>
          </w:p>
        </w:tc>
        <w:tc>
          <w:tcPr>
            <w:tcW w:w="2507" w:type="dxa"/>
          </w:tcPr>
          <w:p w:rsidR="00611DA4" w:rsidRPr="00E35F83" w:rsidRDefault="00611DA4" w:rsidP="00611DA4">
            <w:pPr>
              <w:rPr>
                <w:rFonts w:ascii="Garamond" w:hAnsi="Garamond"/>
                <w:b/>
                <w:sz w:val="24"/>
              </w:rPr>
            </w:pPr>
            <w:r w:rsidRPr="00E35F83">
              <w:rPr>
                <w:rFonts w:ascii="Garamond" w:hAnsi="Garamond"/>
                <w:b/>
                <w:sz w:val="24"/>
              </w:rPr>
              <w:t>M</w:t>
            </w:r>
            <w:r w:rsidRPr="00E35F83">
              <w:rPr>
                <w:rFonts w:ascii="Garamond" w:hAnsi="Garamond"/>
                <w:b/>
                <w:sz w:val="24"/>
              </w:rPr>
              <w:t>artes 21</w:t>
            </w:r>
          </w:p>
        </w:tc>
        <w:tc>
          <w:tcPr>
            <w:tcW w:w="2410" w:type="dxa"/>
          </w:tcPr>
          <w:p w:rsidR="00611DA4" w:rsidRPr="00E35F83" w:rsidRDefault="00611DA4" w:rsidP="00F327F0">
            <w:pPr>
              <w:rPr>
                <w:rFonts w:ascii="Garamond" w:hAnsi="Garamond"/>
                <w:b/>
                <w:sz w:val="24"/>
              </w:rPr>
            </w:pPr>
            <w:r w:rsidRPr="00E35F83">
              <w:rPr>
                <w:rFonts w:ascii="Garamond" w:hAnsi="Garamond"/>
                <w:b/>
                <w:sz w:val="24"/>
              </w:rPr>
              <w:t>Miércoles</w:t>
            </w:r>
            <w:r w:rsidRPr="00E35F83">
              <w:rPr>
                <w:rFonts w:ascii="Garamond" w:hAnsi="Garamond"/>
                <w:b/>
                <w:sz w:val="24"/>
              </w:rPr>
              <w:t xml:space="preserve"> </w:t>
            </w:r>
            <w:r w:rsidR="00F327F0" w:rsidRPr="00E35F83">
              <w:rPr>
                <w:rFonts w:ascii="Garamond" w:hAnsi="Garamond"/>
                <w:b/>
                <w:sz w:val="24"/>
              </w:rPr>
              <w:t>22</w:t>
            </w:r>
          </w:p>
        </w:tc>
        <w:tc>
          <w:tcPr>
            <w:tcW w:w="2410" w:type="dxa"/>
          </w:tcPr>
          <w:p w:rsidR="00611DA4" w:rsidRPr="00E35F83" w:rsidRDefault="00611DA4" w:rsidP="00611DA4">
            <w:pPr>
              <w:rPr>
                <w:rFonts w:ascii="Garamond" w:hAnsi="Garamond"/>
                <w:b/>
                <w:sz w:val="24"/>
              </w:rPr>
            </w:pPr>
            <w:r w:rsidRPr="00E35F83">
              <w:rPr>
                <w:rFonts w:ascii="Garamond" w:hAnsi="Garamond"/>
                <w:b/>
                <w:sz w:val="24"/>
              </w:rPr>
              <w:t>J</w:t>
            </w:r>
            <w:r w:rsidR="00F327F0" w:rsidRPr="00E35F83">
              <w:rPr>
                <w:rFonts w:ascii="Garamond" w:hAnsi="Garamond"/>
                <w:b/>
                <w:sz w:val="24"/>
              </w:rPr>
              <w:t>ueves 23</w:t>
            </w:r>
          </w:p>
        </w:tc>
        <w:tc>
          <w:tcPr>
            <w:tcW w:w="2551" w:type="dxa"/>
          </w:tcPr>
          <w:p w:rsidR="00611DA4" w:rsidRPr="00E35F83" w:rsidRDefault="00611DA4" w:rsidP="00611DA4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E35F83">
              <w:rPr>
                <w:rFonts w:ascii="Garamond" w:hAnsi="Garamond"/>
                <w:b/>
                <w:sz w:val="24"/>
              </w:rPr>
              <w:t xml:space="preserve">Viernes </w:t>
            </w:r>
            <w:r w:rsidR="00F327F0" w:rsidRPr="00E35F83">
              <w:rPr>
                <w:rFonts w:ascii="Garamond" w:hAnsi="Garamond"/>
                <w:b/>
                <w:sz w:val="24"/>
              </w:rPr>
              <w:t>24</w:t>
            </w:r>
          </w:p>
        </w:tc>
        <w:tc>
          <w:tcPr>
            <w:tcW w:w="1559" w:type="dxa"/>
          </w:tcPr>
          <w:p w:rsidR="00611DA4" w:rsidRDefault="00611DA4" w:rsidP="00611DA4"/>
        </w:tc>
      </w:tr>
      <w:tr w:rsidR="00611DA4" w:rsidTr="009E088F">
        <w:tc>
          <w:tcPr>
            <w:tcW w:w="2166" w:type="dxa"/>
          </w:tcPr>
          <w:p w:rsidR="00611DA4" w:rsidRDefault="003D060E" w:rsidP="00611DA4">
            <w:r>
              <w:t xml:space="preserve"> Salida al Trigo Del Alteña a verificar bovinos en el campo causando daños en predios ajenos y posteriormente levantar acta de hechos.</w:t>
            </w:r>
          </w:p>
          <w:p w:rsidR="003D060E" w:rsidRDefault="003D060E" w:rsidP="00611DA4">
            <w:r>
              <w:t xml:space="preserve">Revisar pendientes en las ganaderas de </w:t>
            </w:r>
            <w:proofErr w:type="spellStart"/>
            <w:r>
              <w:t>Soyatlan</w:t>
            </w:r>
            <w:proofErr w:type="spellEnd"/>
            <w:r>
              <w:t>.</w:t>
            </w:r>
          </w:p>
        </w:tc>
        <w:tc>
          <w:tcPr>
            <w:tcW w:w="2507" w:type="dxa"/>
          </w:tcPr>
          <w:p w:rsidR="00611DA4" w:rsidRDefault="00FB3421" w:rsidP="00611DA4">
            <w:r>
              <w:t>Reunión de la casa de la cultura. Platica acerca del control de garrapatas para sus bovinos.</w:t>
            </w:r>
          </w:p>
        </w:tc>
        <w:tc>
          <w:tcPr>
            <w:tcW w:w="2410" w:type="dxa"/>
          </w:tcPr>
          <w:p w:rsidR="00611DA4" w:rsidRDefault="00FB3421" w:rsidP="00611DA4">
            <w:r>
              <w:t>Elaboración de órdenes de sacrificios a los distintos mataderos.</w:t>
            </w:r>
          </w:p>
          <w:p w:rsidR="00FB3421" w:rsidRDefault="00E35F83" w:rsidP="00611DA4">
            <w:r>
              <w:t>Atención</w:t>
            </w:r>
            <w:r w:rsidR="00FB3421">
              <w:t xml:space="preserve"> a </w:t>
            </w:r>
            <w:r>
              <w:t>productores que</w:t>
            </w:r>
            <w:r w:rsidR="00FB3421">
              <w:t xml:space="preserve"> vienen a </w:t>
            </w:r>
            <w:r>
              <w:t>solicitar medicamento</w:t>
            </w:r>
            <w:r w:rsidR="00FB3421">
              <w:t>.</w:t>
            </w:r>
          </w:p>
          <w:p w:rsidR="00E35F83" w:rsidRDefault="00E35F83" w:rsidP="00611DA4">
            <w:r>
              <w:t xml:space="preserve">Brindar apoyo a productores que bien a solicitar información de sus patentes. </w:t>
            </w:r>
          </w:p>
          <w:p w:rsidR="00FB3421" w:rsidRDefault="00FB3421" w:rsidP="00611DA4"/>
        </w:tc>
        <w:tc>
          <w:tcPr>
            <w:tcW w:w="2410" w:type="dxa"/>
          </w:tcPr>
          <w:p w:rsidR="00611DA4" w:rsidRDefault="00E35F83" w:rsidP="00611DA4">
            <w:r>
              <w:t xml:space="preserve">Atención a productores que vienen a solicitar medicamento a la A.G.C. </w:t>
            </w:r>
          </w:p>
          <w:p w:rsidR="00E35F83" w:rsidRDefault="00E35F83" w:rsidP="00611DA4">
            <w:r>
              <w:t>Elaboración de Actas circunstanciales de hechos de   productores.</w:t>
            </w:r>
          </w:p>
        </w:tc>
        <w:tc>
          <w:tcPr>
            <w:tcW w:w="2551" w:type="dxa"/>
          </w:tcPr>
          <w:p w:rsidR="00611DA4" w:rsidRDefault="00E35F83" w:rsidP="00611DA4">
            <w:r>
              <w:t>Elaboración de tramites de nuevo ingreso de patentes.</w:t>
            </w:r>
          </w:p>
          <w:p w:rsidR="00E35F83" w:rsidRDefault="00E35F83" w:rsidP="00611DA4">
            <w:r>
              <w:t xml:space="preserve">Atención productores que vienen actualizar su UPP. </w:t>
            </w:r>
          </w:p>
          <w:p w:rsidR="00E35F83" w:rsidRDefault="00E35F83" w:rsidP="00611DA4">
            <w:r>
              <w:t xml:space="preserve">Elaboración de actas Circunstanciales de hechos de producción. </w:t>
            </w:r>
          </w:p>
        </w:tc>
        <w:tc>
          <w:tcPr>
            <w:tcW w:w="1559" w:type="dxa"/>
          </w:tcPr>
          <w:p w:rsidR="00611DA4" w:rsidRDefault="00611DA4" w:rsidP="00611DA4"/>
        </w:tc>
      </w:tr>
      <w:tr w:rsidR="003D060E" w:rsidTr="009E088F">
        <w:tc>
          <w:tcPr>
            <w:tcW w:w="2166" w:type="dxa"/>
          </w:tcPr>
          <w:p w:rsidR="003D060E" w:rsidRPr="00E35F83" w:rsidRDefault="003D060E" w:rsidP="003D060E">
            <w:pPr>
              <w:rPr>
                <w:rFonts w:ascii="Garamond" w:hAnsi="Garamond"/>
                <w:b/>
                <w:sz w:val="24"/>
              </w:rPr>
            </w:pPr>
            <w:r w:rsidRPr="00E35F83">
              <w:rPr>
                <w:rFonts w:ascii="Garamond" w:hAnsi="Garamond"/>
                <w:b/>
                <w:sz w:val="24"/>
              </w:rPr>
              <w:t>Lunes  27</w:t>
            </w:r>
          </w:p>
        </w:tc>
        <w:tc>
          <w:tcPr>
            <w:tcW w:w="2507" w:type="dxa"/>
          </w:tcPr>
          <w:p w:rsidR="003D060E" w:rsidRPr="00E35F83" w:rsidRDefault="003D060E" w:rsidP="003D060E">
            <w:pPr>
              <w:rPr>
                <w:rFonts w:ascii="Garamond" w:hAnsi="Garamond"/>
                <w:b/>
                <w:sz w:val="24"/>
              </w:rPr>
            </w:pPr>
            <w:r w:rsidRPr="00E35F83">
              <w:rPr>
                <w:rFonts w:ascii="Garamond" w:hAnsi="Garamond"/>
                <w:b/>
                <w:sz w:val="24"/>
              </w:rPr>
              <w:t>M</w:t>
            </w:r>
            <w:r w:rsidRPr="00E35F83">
              <w:rPr>
                <w:rFonts w:ascii="Garamond" w:hAnsi="Garamond"/>
                <w:b/>
                <w:sz w:val="24"/>
              </w:rPr>
              <w:t>artes 28</w:t>
            </w:r>
          </w:p>
        </w:tc>
        <w:tc>
          <w:tcPr>
            <w:tcW w:w="2410" w:type="dxa"/>
          </w:tcPr>
          <w:p w:rsidR="003D060E" w:rsidRPr="00E35F83" w:rsidRDefault="003D060E" w:rsidP="003D060E">
            <w:pPr>
              <w:rPr>
                <w:rFonts w:ascii="Garamond" w:hAnsi="Garamond"/>
                <w:b/>
                <w:sz w:val="24"/>
              </w:rPr>
            </w:pPr>
            <w:r w:rsidRPr="00E35F83">
              <w:rPr>
                <w:rFonts w:ascii="Garamond" w:hAnsi="Garamond"/>
                <w:b/>
                <w:sz w:val="24"/>
              </w:rPr>
              <w:t xml:space="preserve">Miércoles </w:t>
            </w:r>
            <w:r w:rsidRPr="00E35F83">
              <w:rPr>
                <w:rFonts w:ascii="Garamond" w:hAnsi="Garamond"/>
                <w:b/>
                <w:sz w:val="24"/>
              </w:rPr>
              <w:t>29</w:t>
            </w:r>
          </w:p>
        </w:tc>
        <w:tc>
          <w:tcPr>
            <w:tcW w:w="2410" w:type="dxa"/>
          </w:tcPr>
          <w:p w:rsidR="003D060E" w:rsidRPr="00E35F83" w:rsidRDefault="003D060E" w:rsidP="003D060E">
            <w:pPr>
              <w:rPr>
                <w:rFonts w:ascii="Garamond" w:hAnsi="Garamond"/>
                <w:b/>
                <w:sz w:val="24"/>
              </w:rPr>
            </w:pPr>
            <w:r w:rsidRPr="00E35F83">
              <w:rPr>
                <w:rFonts w:ascii="Garamond" w:hAnsi="Garamond"/>
                <w:b/>
                <w:sz w:val="24"/>
              </w:rPr>
              <w:t>J</w:t>
            </w:r>
            <w:r w:rsidRPr="00E35F83">
              <w:rPr>
                <w:rFonts w:ascii="Garamond" w:hAnsi="Garamond"/>
                <w:b/>
                <w:sz w:val="24"/>
              </w:rPr>
              <w:t>ueves 30</w:t>
            </w:r>
          </w:p>
        </w:tc>
        <w:tc>
          <w:tcPr>
            <w:tcW w:w="2551" w:type="dxa"/>
          </w:tcPr>
          <w:p w:rsidR="003D060E" w:rsidRPr="00E35F83" w:rsidRDefault="003D060E" w:rsidP="003D060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E35F83">
              <w:rPr>
                <w:rFonts w:ascii="Garamond" w:hAnsi="Garamond"/>
                <w:b/>
                <w:sz w:val="24"/>
              </w:rPr>
              <w:t xml:space="preserve">Viernes </w:t>
            </w:r>
            <w:r w:rsidRPr="00E35F83">
              <w:rPr>
                <w:rFonts w:ascii="Garamond" w:hAnsi="Garamond"/>
                <w:b/>
                <w:sz w:val="24"/>
              </w:rPr>
              <w:t>31</w:t>
            </w:r>
          </w:p>
        </w:tc>
        <w:tc>
          <w:tcPr>
            <w:tcW w:w="1559" w:type="dxa"/>
          </w:tcPr>
          <w:p w:rsidR="003D060E" w:rsidRDefault="003D060E" w:rsidP="003D060E"/>
        </w:tc>
      </w:tr>
      <w:tr w:rsidR="003D060E" w:rsidTr="009E088F">
        <w:tc>
          <w:tcPr>
            <w:tcW w:w="2166" w:type="dxa"/>
          </w:tcPr>
          <w:p w:rsidR="003D060E" w:rsidRDefault="00FB3421" w:rsidP="003D060E">
            <w:r w:rsidRPr="00FB3421">
              <w:t>Visita a campo a verificar linderos de cercas de alambres de productores</w:t>
            </w:r>
            <w:r>
              <w:t xml:space="preserve"> para que den el mantenimiento correspondiente.</w:t>
            </w:r>
          </w:p>
          <w:p w:rsidR="00FB3421" w:rsidRDefault="00C0609C" w:rsidP="003D060E">
            <w:r>
              <w:t>Atención</w:t>
            </w:r>
            <w:bookmarkStart w:id="0" w:name="_GoBack"/>
            <w:bookmarkEnd w:id="0"/>
            <w:r w:rsidR="00FB3421">
              <w:t xml:space="preserve"> a productores  que vienen a solicitar  medicamento a la A.G.C.</w:t>
            </w:r>
          </w:p>
        </w:tc>
        <w:tc>
          <w:tcPr>
            <w:tcW w:w="2507" w:type="dxa"/>
          </w:tcPr>
          <w:p w:rsidR="003D060E" w:rsidRDefault="00FB3421" w:rsidP="003D060E">
            <w:r>
              <w:t>Apoyo a productores que vienen a elaborar tramites de alta de patentes.</w:t>
            </w:r>
          </w:p>
          <w:p w:rsidR="00FB3421" w:rsidRDefault="00FB3421" w:rsidP="003D060E">
            <w:r>
              <w:t xml:space="preserve">Revisar pendientes en la ganadera de </w:t>
            </w:r>
            <w:proofErr w:type="spellStart"/>
            <w:r>
              <w:t>Soyatlan</w:t>
            </w:r>
            <w:proofErr w:type="spellEnd"/>
            <w:r>
              <w:t xml:space="preserve"> y llevarle formatos de guías y documentos de trasmisión.</w:t>
            </w:r>
          </w:p>
          <w:p w:rsidR="00FB3421" w:rsidRDefault="00FB3421" w:rsidP="003D060E">
            <w:r>
              <w:t>Elaboración de  constancias a productores  para que pueda  actualizar su UPP.</w:t>
            </w:r>
          </w:p>
        </w:tc>
        <w:tc>
          <w:tcPr>
            <w:tcW w:w="2410" w:type="dxa"/>
          </w:tcPr>
          <w:p w:rsidR="003D060E" w:rsidRDefault="00FB3421" w:rsidP="003D060E">
            <w:r>
              <w:t>Apoyar a productores que vienen a pedir información para solicitar aretes para sus bovinos.</w:t>
            </w:r>
          </w:p>
          <w:p w:rsidR="00FB3421" w:rsidRDefault="00FB3421" w:rsidP="003D060E">
            <w:r>
              <w:t>Atención a productores que vienen al medicamento a la A.G.C.</w:t>
            </w:r>
          </w:p>
        </w:tc>
        <w:tc>
          <w:tcPr>
            <w:tcW w:w="2410" w:type="dxa"/>
          </w:tcPr>
          <w:p w:rsidR="003D060E" w:rsidRDefault="00FB3421" w:rsidP="003D060E">
            <w:r w:rsidRPr="00FB3421">
              <w:t>Visita a campo a verificar linderos de cercas de alambres de productores para que den el mantenimiento correspondiente</w:t>
            </w:r>
            <w:r>
              <w:t>.</w:t>
            </w:r>
          </w:p>
          <w:p w:rsidR="00FB3421" w:rsidRDefault="00FB3421" w:rsidP="003D060E">
            <w:r>
              <w:t xml:space="preserve">Apoyo a productores   que vienen actualizar su UPP. </w:t>
            </w:r>
          </w:p>
          <w:p w:rsidR="00FB3421" w:rsidRDefault="00C0609C" w:rsidP="003D060E">
            <w:r>
              <w:t>Elaboración</w:t>
            </w:r>
            <w:r w:rsidR="00FB3421">
              <w:t xml:space="preserve"> de distintos oficios  a productores  y personal del H. Ayuntamiento.</w:t>
            </w:r>
          </w:p>
        </w:tc>
        <w:tc>
          <w:tcPr>
            <w:tcW w:w="2551" w:type="dxa"/>
          </w:tcPr>
          <w:p w:rsidR="003D060E" w:rsidRDefault="00FB3421" w:rsidP="003D060E">
            <w:r>
              <w:t>Apoyo logístico  para lo de la semana cultural.</w:t>
            </w:r>
          </w:p>
        </w:tc>
        <w:tc>
          <w:tcPr>
            <w:tcW w:w="1559" w:type="dxa"/>
          </w:tcPr>
          <w:p w:rsidR="003D060E" w:rsidRDefault="003D060E" w:rsidP="003D060E"/>
        </w:tc>
      </w:tr>
    </w:tbl>
    <w:p w:rsidR="00910701" w:rsidRDefault="00910701"/>
    <w:sectPr w:rsidR="00910701" w:rsidSect="009E088F">
      <w:pgSz w:w="15840" w:h="12240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96"/>
    <w:rsid w:val="00162155"/>
    <w:rsid w:val="003D060E"/>
    <w:rsid w:val="00611DA4"/>
    <w:rsid w:val="006B1796"/>
    <w:rsid w:val="00910701"/>
    <w:rsid w:val="009E088F"/>
    <w:rsid w:val="00B22DCB"/>
    <w:rsid w:val="00C0609C"/>
    <w:rsid w:val="00E35F83"/>
    <w:rsid w:val="00F327F0"/>
    <w:rsid w:val="00FB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B9CE"/>
  <w15:chartTrackingRefBased/>
  <w15:docId w15:val="{58CE279A-FA6D-42D6-B71A-41BFF4CF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COOPERATIVA 1</dc:creator>
  <cp:keywords/>
  <dc:description/>
  <cp:lastModifiedBy>COOPERATIVA 1</cp:lastModifiedBy>
  <cp:revision>1</cp:revision>
  <dcterms:created xsi:type="dcterms:W3CDTF">2019-06-14T15:51:00Z</dcterms:created>
  <dcterms:modified xsi:type="dcterms:W3CDTF">2019-06-14T18:41:00Z</dcterms:modified>
</cp:coreProperties>
</file>